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83AD6" w14:textId="77777777" w:rsidR="00DD4E16" w:rsidRDefault="00FC482D">
      <w:pPr>
        <w:pStyle w:val="a3"/>
      </w:pPr>
      <w:bookmarkStart w:id="0" w:name="_GoBack"/>
      <w:bookmarkEnd w:id="0"/>
      <w:r w:rsidRPr="00ED5D3E">
        <w:rPr>
          <w:noProof/>
        </w:rPr>
        <w:drawing>
          <wp:inline distT="0" distB="0" distL="0" distR="0" wp14:anchorId="0F8EFBC5" wp14:editId="7B5D784C">
            <wp:extent cx="561975" cy="676275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61EB3" w14:textId="77777777"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АДМИНИСТРАЦИЯ УЖУРСКОГО РАЙОНА</w:t>
      </w:r>
    </w:p>
    <w:p w14:paraId="422495B7" w14:textId="77777777" w:rsidR="003A399F" w:rsidRDefault="003A399F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14:paraId="10905B69" w14:textId="77777777" w:rsidR="003A399F" w:rsidRDefault="003A399F">
      <w:pPr>
        <w:jc w:val="center"/>
        <w:rPr>
          <w:b/>
          <w:sz w:val="16"/>
        </w:rPr>
      </w:pPr>
    </w:p>
    <w:p w14:paraId="0D0F7B07" w14:textId="77777777" w:rsidR="003A399F" w:rsidRDefault="002949D9">
      <w:pPr>
        <w:pStyle w:val="1"/>
        <w:rPr>
          <w:sz w:val="44"/>
        </w:rPr>
      </w:pPr>
      <w:r>
        <w:rPr>
          <w:sz w:val="44"/>
        </w:rPr>
        <w:t>ПОСТАНОВЛЕНИЕ</w:t>
      </w:r>
    </w:p>
    <w:p w14:paraId="25EF71A5" w14:textId="77777777" w:rsidR="003A399F" w:rsidRDefault="003A399F"/>
    <w:p w14:paraId="6DE77FF6" w14:textId="77777777" w:rsidR="003A399F" w:rsidRDefault="003A399F"/>
    <w:p w14:paraId="6524E2F9" w14:textId="77777777" w:rsidR="00A73A6F" w:rsidRDefault="00353544">
      <w:pPr>
        <w:rPr>
          <w:sz w:val="28"/>
        </w:rPr>
      </w:pPr>
      <w:r>
        <w:rPr>
          <w:sz w:val="28"/>
        </w:rPr>
        <w:t>20</w:t>
      </w:r>
      <w:r w:rsidR="00373792">
        <w:rPr>
          <w:sz w:val="28"/>
        </w:rPr>
        <w:t>.</w:t>
      </w:r>
      <w:r w:rsidR="00412533">
        <w:rPr>
          <w:sz w:val="28"/>
        </w:rPr>
        <w:t>0</w:t>
      </w:r>
      <w:r w:rsidR="0093351E">
        <w:rPr>
          <w:sz w:val="28"/>
        </w:rPr>
        <w:t>2</w:t>
      </w:r>
      <w:r w:rsidR="000370F6">
        <w:rPr>
          <w:sz w:val="28"/>
        </w:rPr>
        <w:t>.202</w:t>
      </w:r>
      <w:r w:rsidR="0093351E">
        <w:rPr>
          <w:sz w:val="28"/>
        </w:rPr>
        <w:t>4</w:t>
      </w:r>
      <w:r w:rsidR="00A73A6F">
        <w:rPr>
          <w:sz w:val="28"/>
        </w:rPr>
        <w:t xml:space="preserve"> </w:t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C50601">
        <w:rPr>
          <w:sz w:val="28"/>
        </w:rPr>
        <w:t xml:space="preserve">  </w:t>
      </w:r>
      <w:r w:rsidR="00A73A6F">
        <w:rPr>
          <w:sz w:val="28"/>
        </w:rPr>
        <w:t xml:space="preserve">    </w:t>
      </w:r>
      <w:r w:rsidR="00C50601">
        <w:rPr>
          <w:sz w:val="28"/>
        </w:rPr>
        <w:t xml:space="preserve"> </w:t>
      </w:r>
      <w:r w:rsidR="003A399F">
        <w:rPr>
          <w:sz w:val="28"/>
        </w:rPr>
        <w:t>г.</w:t>
      </w:r>
      <w:r w:rsidR="00A73A6F">
        <w:rPr>
          <w:sz w:val="28"/>
        </w:rPr>
        <w:t xml:space="preserve"> </w:t>
      </w:r>
      <w:r w:rsidR="003A399F">
        <w:rPr>
          <w:sz w:val="28"/>
        </w:rPr>
        <w:t>Ужур</w:t>
      </w:r>
      <w:r w:rsidR="003A399F">
        <w:rPr>
          <w:sz w:val="28"/>
        </w:rPr>
        <w:tab/>
      </w:r>
      <w:r w:rsidR="00A73A6F">
        <w:rPr>
          <w:sz w:val="28"/>
        </w:rPr>
        <w:t xml:space="preserve">            </w:t>
      </w:r>
      <w:r w:rsidR="004A0341">
        <w:rPr>
          <w:sz w:val="28"/>
        </w:rPr>
        <w:t xml:space="preserve">                </w:t>
      </w:r>
      <w:r w:rsidR="00173C7C">
        <w:rPr>
          <w:sz w:val="28"/>
        </w:rPr>
        <w:t xml:space="preserve">      </w:t>
      </w:r>
      <w:r w:rsidR="0052228D">
        <w:rPr>
          <w:sz w:val="28"/>
        </w:rPr>
        <w:t xml:space="preserve">      </w:t>
      </w:r>
      <w:r w:rsidR="003A399F" w:rsidRPr="004A0341">
        <w:rPr>
          <w:sz w:val="28"/>
        </w:rPr>
        <w:t xml:space="preserve">№ </w:t>
      </w:r>
      <w:r>
        <w:rPr>
          <w:sz w:val="28"/>
        </w:rPr>
        <w:t>126</w:t>
      </w:r>
    </w:p>
    <w:p w14:paraId="532445CB" w14:textId="77777777" w:rsidR="00A73A6F" w:rsidRDefault="00A73A6F">
      <w:pPr>
        <w:rPr>
          <w:sz w:val="28"/>
        </w:rPr>
      </w:pPr>
    </w:p>
    <w:p w14:paraId="319666B2" w14:textId="77777777" w:rsidR="00A73A6F" w:rsidRDefault="00A73A6F">
      <w:pPr>
        <w:rPr>
          <w:sz w:val="28"/>
        </w:rPr>
      </w:pPr>
    </w:p>
    <w:p w14:paraId="71EE8E5B" w14:textId="77777777" w:rsidR="00137F6D" w:rsidRDefault="002949D9" w:rsidP="00086860">
      <w:pPr>
        <w:jc w:val="both"/>
        <w:rPr>
          <w:sz w:val="28"/>
          <w:szCs w:val="28"/>
        </w:rPr>
      </w:pPr>
      <w:r w:rsidRPr="005D25A6">
        <w:rPr>
          <w:sz w:val="28"/>
          <w:szCs w:val="28"/>
        </w:rPr>
        <w:t>О</w:t>
      </w:r>
      <w:r w:rsidR="0093351E">
        <w:rPr>
          <w:sz w:val="28"/>
          <w:szCs w:val="28"/>
        </w:rPr>
        <w:t xml:space="preserve">б отказе в </w:t>
      </w:r>
      <w:r w:rsidR="00137F6D">
        <w:rPr>
          <w:sz w:val="28"/>
          <w:szCs w:val="28"/>
        </w:rPr>
        <w:t xml:space="preserve">предоставлении разрешения на </w:t>
      </w:r>
      <w:r w:rsidR="00593DEE">
        <w:rPr>
          <w:sz w:val="28"/>
          <w:szCs w:val="28"/>
        </w:rPr>
        <w:t>условно разрешенный вид использования земельного участка</w:t>
      </w:r>
    </w:p>
    <w:p w14:paraId="67D83523" w14:textId="77777777" w:rsidR="00133156" w:rsidRPr="002949D9" w:rsidRDefault="00133156">
      <w:pPr>
        <w:rPr>
          <w:sz w:val="28"/>
          <w:szCs w:val="28"/>
        </w:rPr>
      </w:pPr>
    </w:p>
    <w:p w14:paraId="6C7B781F" w14:textId="77777777" w:rsidR="004D7A53" w:rsidRPr="004D7A53" w:rsidRDefault="00C27C85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93351E">
        <w:rPr>
          <w:sz w:val="28"/>
          <w:szCs w:val="28"/>
        </w:rPr>
        <w:t>Репина Александра Георгиевича</w:t>
      </w:r>
      <w:r w:rsidR="003F68E0">
        <w:rPr>
          <w:sz w:val="28"/>
          <w:szCs w:val="28"/>
        </w:rPr>
        <w:t>,</w:t>
      </w:r>
      <w:r w:rsidR="004D7A53">
        <w:rPr>
          <w:sz w:val="28"/>
          <w:szCs w:val="28"/>
        </w:rPr>
        <w:t xml:space="preserve"> </w:t>
      </w:r>
      <w:r w:rsidR="004D7A53" w:rsidRPr="004D7A53">
        <w:rPr>
          <w:sz w:val="28"/>
          <w:szCs w:val="28"/>
        </w:rPr>
        <w:t>руководствуясь Градостроительн</w:t>
      </w:r>
      <w:r w:rsidR="001A2C65">
        <w:rPr>
          <w:sz w:val="28"/>
          <w:szCs w:val="28"/>
        </w:rPr>
        <w:t>ым</w:t>
      </w:r>
      <w:r w:rsidR="004D7A53" w:rsidRPr="004D7A53">
        <w:rPr>
          <w:sz w:val="28"/>
          <w:szCs w:val="28"/>
        </w:rPr>
        <w:t xml:space="preserve"> Кодекс</w:t>
      </w:r>
      <w:r w:rsidR="001A2C65">
        <w:rPr>
          <w:sz w:val="28"/>
          <w:szCs w:val="28"/>
        </w:rPr>
        <w:t>ом</w:t>
      </w:r>
      <w:r w:rsidR="004D7A53" w:rsidRPr="004D7A53">
        <w:rPr>
          <w:sz w:val="28"/>
          <w:szCs w:val="28"/>
        </w:rPr>
        <w:t xml:space="preserve"> Российской Федерации, Уставом Ужурского района </w:t>
      </w:r>
      <w:r w:rsidR="006D7C03">
        <w:rPr>
          <w:sz w:val="28"/>
          <w:szCs w:val="28"/>
        </w:rPr>
        <w:t>Красноярского края,</w:t>
      </w:r>
      <w:r w:rsidR="004D7A53" w:rsidRPr="004D7A53">
        <w:rPr>
          <w:sz w:val="28"/>
          <w:szCs w:val="28"/>
        </w:rPr>
        <w:t xml:space="preserve"> </w:t>
      </w:r>
      <w:r w:rsidR="00255313" w:rsidRPr="00255313">
        <w:rPr>
          <w:sz w:val="28"/>
          <w:szCs w:val="28"/>
        </w:rPr>
        <w:t xml:space="preserve">на основании рекомендаций комиссии </w:t>
      </w:r>
      <w:r w:rsidR="006D7C03">
        <w:rPr>
          <w:sz w:val="28"/>
          <w:szCs w:val="28"/>
        </w:rPr>
        <w:t xml:space="preserve">по </w:t>
      </w:r>
      <w:r w:rsidR="00FA14D8">
        <w:rPr>
          <w:sz w:val="28"/>
          <w:szCs w:val="28"/>
        </w:rPr>
        <w:t>подготовке проекта</w:t>
      </w:r>
      <w:r w:rsidR="006D7C03">
        <w:rPr>
          <w:sz w:val="28"/>
          <w:szCs w:val="28"/>
        </w:rPr>
        <w:t xml:space="preserve"> правил землепользования и застройки </w:t>
      </w:r>
      <w:r w:rsidR="008C13FD">
        <w:rPr>
          <w:sz w:val="28"/>
          <w:szCs w:val="28"/>
        </w:rPr>
        <w:t>Солгонского</w:t>
      </w:r>
      <w:r w:rsidR="006D7C03">
        <w:rPr>
          <w:sz w:val="28"/>
          <w:szCs w:val="28"/>
        </w:rPr>
        <w:t xml:space="preserve"> сельсовета </w:t>
      </w:r>
      <w:r w:rsidR="00255313" w:rsidRPr="0025531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r w:rsidR="004D7A53" w:rsidRPr="004D7A53">
        <w:rPr>
          <w:sz w:val="28"/>
          <w:szCs w:val="28"/>
        </w:rPr>
        <w:t>, ПОСТАНОВЛЯЮ:</w:t>
      </w:r>
    </w:p>
    <w:p w14:paraId="57BC397E" w14:textId="77777777" w:rsidR="004D7A53" w:rsidRPr="004D7A53" w:rsidRDefault="004D7A53" w:rsidP="004D7A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A53">
        <w:rPr>
          <w:sz w:val="28"/>
          <w:szCs w:val="28"/>
        </w:rPr>
        <w:t xml:space="preserve">1. </w:t>
      </w:r>
      <w:r w:rsidR="0093351E">
        <w:rPr>
          <w:sz w:val="28"/>
          <w:szCs w:val="28"/>
        </w:rPr>
        <w:t>Отказать в п</w:t>
      </w:r>
      <w:r w:rsidRPr="004D7A53">
        <w:rPr>
          <w:sz w:val="28"/>
          <w:szCs w:val="28"/>
        </w:rPr>
        <w:t>редостав</w:t>
      </w:r>
      <w:r w:rsidR="0093351E">
        <w:rPr>
          <w:sz w:val="28"/>
          <w:szCs w:val="28"/>
        </w:rPr>
        <w:t>лении</w:t>
      </w:r>
      <w:r w:rsidRPr="004D7A53">
        <w:rPr>
          <w:sz w:val="28"/>
          <w:szCs w:val="28"/>
        </w:rPr>
        <w:t xml:space="preserve"> разрешени</w:t>
      </w:r>
      <w:r w:rsidR="0093351E">
        <w:rPr>
          <w:sz w:val="28"/>
          <w:szCs w:val="28"/>
        </w:rPr>
        <w:t>я</w:t>
      </w:r>
      <w:r w:rsidRPr="004D7A53">
        <w:rPr>
          <w:sz w:val="28"/>
          <w:szCs w:val="28"/>
        </w:rPr>
        <w:t xml:space="preserve"> </w:t>
      </w:r>
      <w:r w:rsidR="003F68E0" w:rsidRPr="003F68E0">
        <w:rPr>
          <w:sz w:val="28"/>
          <w:szCs w:val="28"/>
        </w:rPr>
        <w:t xml:space="preserve">на условно разрешенный вид использования земельного участка, </w:t>
      </w:r>
      <w:r w:rsidR="00514571" w:rsidRPr="00514571">
        <w:rPr>
          <w:sz w:val="28"/>
          <w:szCs w:val="28"/>
        </w:rPr>
        <w:t>в кадастровом квартале 24:39:4</w:t>
      </w:r>
      <w:r w:rsidR="0093351E">
        <w:rPr>
          <w:sz w:val="28"/>
          <w:szCs w:val="28"/>
        </w:rPr>
        <w:t>3</w:t>
      </w:r>
      <w:r w:rsidR="00514571" w:rsidRPr="00514571">
        <w:rPr>
          <w:sz w:val="28"/>
          <w:szCs w:val="28"/>
        </w:rPr>
        <w:t xml:space="preserve">00001, площадью </w:t>
      </w:r>
      <w:r w:rsidR="0093351E">
        <w:rPr>
          <w:sz w:val="28"/>
          <w:szCs w:val="28"/>
        </w:rPr>
        <w:t>1</w:t>
      </w:r>
      <w:r w:rsidR="00514571" w:rsidRPr="00514571">
        <w:rPr>
          <w:sz w:val="28"/>
          <w:szCs w:val="28"/>
        </w:rPr>
        <w:t>4</w:t>
      </w:r>
      <w:r w:rsidR="0093351E">
        <w:rPr>
          <w:sz w:val="28"/>
          <w:szCs w:val="28"/>
        </w:rPr>
        <w:t>5,0</w:t>
      </w:r>
      <w:r w:rsidR="00514571" w:rsidRPr="00514571">
        <w:rPr>
          <w:sz w:val="28"/>
          <w:szCs w:val="28"/>
        </w:rPr>
        <w:t xml:space="preserve"> кв.м., местоположением: Российская Федерация, Красноярский край, Ужурский муниципальный район, сельское поселение Солгонский сельсовет, </w:t>
      </w:r>
      <w:r w:rsidR="0093351E">
        <w:rPr>
          <w:sz w:val="28"/>
          <w:szCs w:val="28"/>
        </w:rPr>
        <w:t>село Солгон</w:t>
      </w:r>
      <w:r w:rsidR="00514571" w:rsidRPr="00514571">
        <w:rPr>
          <w:sz w:val="28"/>
          <w:szCs w:val="28"/>
        </w:rPr>
        <w:t>, ул.</w:t>
      </w:r>
      <w:r w:rsidR="00BA257D">
        <w:rPr>
          <w:sz w:val="28"/>
          <w:szCs w:val="28"/>
        </w:rPr>
        <w:t>Главная</w:t>
      </w:r>
      <w:r w:rsidR="00514571" w:rsidRPr="00514571">
        <w:rPr>
          <w:sz w:val="28"/>
          <w:szCs w:val="28"/>
        </w:rPr>
        <w:t xml:space="preserve">, земельный участок № </w:t>
      </w:r>
      <w:r w:rsidR="00BA257D">
        <w:rPr>
          <w:sz w:val="28"/>
          <w:szCs w:val="28"/>
        </w:rPr>
        <w:t>7</w:t>
      </w:r>
      <w:r w:rsidR="00514571" w:rsidRPr="00514571">
        <w:rPr>
          <w:sz w:val="28"/>
          <w:szCs w:val="28"/>
        </w:rPr>
        <w:t>3</w:t>
      </w:r>
      <w:r w:rsidR="00BA257D">
        <w:rPr>
          <w:sz w:val="28"/>
          <w:szCs w:val="28"/>
        </w:rPr>
        <w:t>б</w:t>
      </w:r>
      <w:r w:rsidR="00514571" w:rsidRPr="00514571">
        <w:rPr>
          <w:sz w:val="28"/>
          <w:szCs w:val="28"/>
        </w:rPr>
        <w:t xml:space="preserve">, с кодом </w:t>
      </w:r>
      <w:r w:rsidR="00BA257D">
        <w:rPr>
          <w:sz w:val="28"/>
          <w:szCs w:val="28"/>
        </w:rPr>
        <w:t>4.4</w:t>
      </w:r>
      <w:r w:rsidR="00514571" w:rsidRPr="00514571">
        <w:rPr>
          <w:sz w:val="28"/>
          <w:szCs w:val="28"/>
        </w:rPr>
        <w:t xml:space="preserve"> «</w:t>
      </w:r>
      <w:r w:rsidR="00BA257D">
        <w:rPr>
          <w:sz w:val="28"/>
          <w:szCs w:val="28"/>
        </w:rPr>
        <w:t>Магазины</w:t>
      </w:r>
      <w:r w:rsidR="00514571" w:rsidRPr="00514571">
        <w:rPr>
          <w:sz w:val="28"/>
          <w:szCs w:val="28"/>
        </w:rPr>
        <w:t xml:space="preserve">» в территориальной зоне </w:t>
      </w:r>
      <w:r w:rsidR="00BA257D">
        <w:rPr>
          <w:sz w:val="28"/>
          <w:szCs w:val="28"/>
        </w:rPr>
        <w:t>Ж-1</w:t>
      </w:r>
      <w:r w:rsidR="00514571" w:rsidRPr="00514571">
        <w:rPr>
          <w:sz w:val="28"/>
          <w:szCs w:val="28"/>
        </w:rPr>
        <w:t xml:space="preserve"> «Зона </w:t>
      </w:r>
      <w:r w:rsidR="00BA257D">
        <w:rPr>
          <w:sz w:val="28"/>
          <w:szCs w:val="28"/>
        </w:rPr>
        <w:t>застройки индивидуальными жилыми домами, малоэтажными жилыми домами и зона жилая личного подсобного хозяйства</w:t>
      </w:r>
      <w:r w:rsidR="00514571">
        <w:rPr>
          <w:sz w:val="28"/>
          <w:szCs w:val="28"/>
        </w:rPr>
        <w:t>»</w:t>
      </w:r>
      <w:r w:rsidR="00BA257D">
        <w:rPr>
          <w:sz w:val="28"/>
          <w:szCs w:val="28"/>
        </w:rPr>
        <w:t>.</w:t>
      </w:r>
    </w:p>
    <w:p w14:paraId="6AF676E7" w14:textId="77777777" w:rsidR="008C1265" w:rsidRDefault="001F5564" w:rsidP="00B35025">
      <w:pPr>
        <w:autoSpaceDE w:val="0"/>
        <w:autoSpaceDN w:val="0"/>
        <w:adjustRightInd w:val="0"/>
        <w:ind w:firstLine="709"/>
        <w:jc w:val="both"/>
        <w:rPr>
          <w:color w:val="12213E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5025" w:rsidRPr="00B35025">
        <w:rPr>
          <w:sz w:val="28"/>
          <w:szCs w:val="28"/>
        </w:rPr>
        <w:t>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0C3C7DD9" w14:textId="77777777" w:rsidR="008C1265" w:rsidRDefault="008C126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14:paraId="07B4A01D" w14:textId="77777777" w:rsidR="00B35025" w:rsidRPr="00D5469B" w:rsidRDefault="00B35025" w:rsidP="00E1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</w:p>
    <w:p w14:paraId="376F2771" w14:textId="77777777" w:rsidR="00EF3608" w:rsidRDefault="0015088C" w:rsidP="00EF3608">
      <w:pPr>
        <w:rPr>
          <w:sz w:val="28"/>
        </w:rPr>
      </w:pPr>
      <w:r>
        <w:rPr>
          <w:sz w:val="28"/>
        </w:rPr>
        <w:t>Глава района</w:t>
      </w:r>
      <w:r w:rsidR="009E71DF">
        <w:rPr>
          <w:sz w:val="28"/>
        </w:rPr>
        <w:t xml:space="preserve">    </w:t>
      </w:r>
      <w:r w:rsidR="000F0902">
        <w:rPr>
          <w:sz w:val="28"/>
        </w:rPr>
        <w:t xml:space="preserve">    </w:t>
      </w:r>
      <w:r w:rsidR="00EF3608" w:rsidRPr="009E71DF">
        <w:rPr>
          <w:sz w:val="28"/>
        </w:rPr>
        <w:t xml:space="preserve">      </w:t>
      </w:r>
      <w:r w:rsidR="009E71DF">
        <w:rPr>
          <w:sz w:val="28"/>
        </w:rPr>
        <w:t xml:space="preserve">  </w:t>
      </w:r>
      <w:r>
        <w:rPr>
          <w:sz w:val="28"/>
        </w:rPr>
        <w:t xml:space="preserve">               </w:t>
      </w:r>
      <w:r w:rsidR="009E71DF">
        <w:rPr>
          <w:sz w:val="28"/>
        </w:rPr>
        <w:t xml:space="preserve"> </w:t>
      </w:r>
      <w:r w:rsidR="000F0902">
        <w:rPr>
          <w:sz w:val="28"/>
        </w:rPr>
        <w:t xml:space="preserve">      </w:t>
      </w:r>
      <w:r w:rsidR="009640EA" w:rsidRPr="009E71DF">
        <w:rPr>
          <w:sz w:val="28"/>
        </w:rPr>
        <w:t xml:space="preserve">              </w:t>
      </w:r>
      <w:r w:rsidR="00DD4E16" w:rsidRPr="009E71DF">
        <w:rPr>
          <w:sz w:val="28"/>
        </w:rPr>
        <w:t xml:space="preserve">          </w:t>
      </w:r>
      <w:r w:rsidR="00EF3608" w:rsidRPr="009E71DF">
        <w:rPr>
          <w:sz w:val="28"/>
        </w:rPr>
        <w:t xml:space="preserve"> </w:t>
      </w:r>
      <w:r w:rsidR="00373792">
        <w:rPr>
          <w:sz w:val="28"/>
        </w:rPr>
        <w:t xml:space="preserve">    </w:t>
      </w:r>
      <w:r w:rsidR="004F072D">
        <w:rPr>
          <w:sz w:val="28"/>
        </w:rPr>
        <w:t xml:space="preserve">         </w:t>
      </w:r>
      <w:r w:rsidR="00373792">
        <w:rPr>
          <w:sz w:val="28"/>
        </w:rPr>
        <w:t xml:space="preserve">  </w:t>
      </w:r>
      <w:r>
        <w:rPr>
          <w:sz w:val="28"/>
        </w:rPr>
        <w:t xml:space="preserve"> </w:t>
      </w:r>
      <w:r w:rsidR="00EF3608" w:rsidRPr="009E71DF">
        <w:rPr>
          <w:sz w:val="28"/>
        </w:rPr>
        <w:t xml:space="preserve">       </w:t>
      </w:r>
      <w:r>
        <w:rPr>
          <w:sz w:val="28"/>
        </w:rPr>
        <w:t>К.Н. Зарецкий</w:t>
      </w:r>
    </w:p>
    <w:p w14:paraId="3E48E8A7" w14:textId="77777777" w:rsidR="00EB338B" w:rsidRDefault="00EB338B" w:rsidP="00A910B8">
      <w:pPr>
        <w:rPr>
          <w:color w:val="000000"/>
          <w:sz w:val="28"/>
          <w:szCs w:val="28"/>
        </w:rPr>
      </w:pPr>
    </w:p>
    <w:p w14:paraId="0E1216E7" w14:textId="77777777" w:rsidR="004B1FF9" w:rsidRDefault="004B1FF9" w:rsidP="00A910B8">
      <w:pPr>
        <w:rPr>
          <w:color w:val="000000"/>
          <w:sz w:val="28"/>
          <w:szCs w:val="28"/>
        </w:rPr>
      </w:pPr>
    </w:p>
    <w:p w14:paraId="6705534A" w14:textId="77777777" w:rsidR="004B1FF9" w:rsidRDefault="004B1FF9" w:rsidP="00A910B8">
      <w:pPr>
        <w:rPr>
          <w:color w:val="000000"/>
          <w:sz w:val="28"/>
          <w:szCs w:val="28"/>
        </w:rPr>
      </w:pPr>
    </w:p>
    <w:p w14:paraId="525920A3" w14:textId="77777777" w:rsidR="004B1FF9" w:rsidRDefault="004B1FF9" w:rsidP="00A910B8">
      <w:pPr>
        <w:rPr>
          <w:color w:val="000000"/>
          <w:sz w:val="28"/>
          <w:szCs w:val="28"/>
        </w:rPr>
      </w:pPr>
    </w:p>
    <w:p w14:paraId="4045F67D" w14:textId="77777777" w:rsidR="004B1FF9" w:rsidRDefault="004B1FF9" w:rsidP="00A910B8">
      <w:pPr>
        <w:rPr>
          <w:color w:val="000000"/>
          <w:sz w:val="28"/>
          <w:szCs w:val="28"/>
        </w:rPr>
      </w:pPr>
    </w:p>
    <w:p w14:paraId="570DFB1E" w14:textId="77777777" w:rsidR="004B1FF9" w:rsidRDefault="004B1FF9" w:rsidP="00A910B8">
      <w:pPr>
        <w:rPr>
          <w:color w:val="000000"/>
          <w:sz w:val="28"/>
          <w:szCs w:val="28"/>
        </w:rPr>
      </w:pPr>
    </w:p>
    <w:p w14:paraId="4E678258" w14:textId="77777777" w:rsidR="00303E8B" w:rsidRDefault="00303E8B" w:rsidP="00A910B8">
      <w:pPr>
        <w:rPr>
          <w:color w:val="000000"/>
          <w:sz w:val="28"/>
          <w:szCs w:val="28"/>
        </w:rPr>
      </w:pPr>
    </w:p>
    <w:p w14:paraId="740038A4" w14:textId="77777777" w:rsidR="00980BC0" w:rsidRDefault="00980BC0" w:rsidP="00A910B8">
      <w:pPr>
        <w:rPr>
          <w:color w:val="000000"/>
          <w:sz w:val="28"/>
          <w:szCs w:val="28"/>
        </w:rPr>
      </w:pPr>
    </w:p>
    <w:p w14:paraId="4789E124" w14:textId="77777777" w:rsidR="00446395" w:rsidRDefault="00446395" w:rsidP="00A910B8">
      <w:pPr>
        <w:rPr>
          <w:color w:val="000000"/>
          <w:sz w:val="28"/>
          <w:szCs w:val="28"/>
        </w:rPr>
      </w:pPr>
    </w:p>
    <w:sectPr w:rsidR="00446395" w:rsidSect="00DD4E1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F2C4E"/>
    <w:multiLevelType w:val="hybridMultilevel"/>
    <w:tmpl w:val="54162F78"/>
    <w:lvl w:ilvl="0" w:tplc="93187E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0C06B8"/>
    <w:multiLevelType w:val="hybridMultilevel"/>
    <w:tmpl w:val="B67E9DF0"/>
    <w:lvl w:ilvl="0" w:tplc="9762201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2B371074"/>
    <w:multiLevelType w:val="hybridMultilevel"/>
    <w:tmpl w:val="5C9AE358"/>
    <w:lvl w:ilvl="0" w:tplc="71B8289C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3E394F91"/>
    <w:multiLevelType w:val="hybridMultilevel"/>
    <w:tmpl w:val="E556CFD6"/>
    <w:lvl w:ilvl="0" w:tplc="E904E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15739AF"/>
    <w:multiLevelType w:val="hybridMultilevel"/>
    <w:tmpl w:val="7DACA8BA"/>
    <w:lvl w:ilvl="0" w:tplc="1FD204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C26FBA"/>
    <w:multiLevelType w:val="hybridMultilevel"/>
    <w:tmpl w:val="92CE57D8"/>
    <w:lvl w:ilvl="0" w:tplc="38883FC4">
      <w:start w:val="2"/>
      <w:numFmt w:val="decimal"/>
      <w:lvlText w:val="%1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6" w15:restartNumberingAfterBreak="0">
    <w:nsid w:val="67B30360"/>
    <w:multiLevelType w:val="hybridMultilevel"/>
    <w:tmpl w:val="D5EC5FCC"/>
    <w:lvl w:ilvl="0" w:tplc="97D8C032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69815608"/>
    <w:multiLevelType w:val="hybridMultilevel"/>
    <w:tmpl w:val="F41423BC"/>
    <w:lvl w:ilvl="0" w:tplc="3CAE502A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B4"/>
    <w:rsid w:val="00021B41"/>
    <w:rsid w:val="00022818"/>
    <w:rsid w:val="000370F6"/>
    <w:rsid w:val="000449B9"/>
    <w:rsid w:val="000506AD"/>
    <w:rsid w:val="00056CE9"/>
    <w:rsid w:val="00057D27"/>
    <w:rsid w:val="0006386E"/>
    <w:rsid w:val="00066054"/>
    <w:rsid w:val="00072DDA"/>
    <w:rsid w:val="00075FB4"/>
    <w:rsid w:val="00086654"/>
    <w:rsid w:val="00086860"/>
    <w:rsid w:val="000938DF"/>
    <w:rsid w:val="000941B9"/>
    <w:rsid w:val="000A0DA1"/>
    <w:rsid w:val="000A27CE"/>
    <w:rsid w:val="000A5510"/>
    <w:rsid w:val="000A5CB1"/>
    <w:rsid w:val="000B095C"/>
    <w:rsid w:val="000C309C"/>
    <w:rsid w:val="000C6916"/>
    <w:rsid w:val="000D77DF"/>
    <w:rsid w:val="000E4A1D"/>
    <w:rsid w:val="000E7C46"/>
    <w:rsid w:val="000F0902"/>
    <w:rsid w:val="000F5B9E"/>
    <w:rsid w:val="00110FCB"/>
    <w:rsid w:val="00121DC8"/>
    <w:rsid w:val="0012612C"/>
    <w:rsid w:val="00127FC3"/>
    <w:rsid w:val="00133156"/>
    <w:rsid w:val="00137F6D"/>
    <w:rsid w:val="0015088C"/>
    <w:rsid w:val="001625E4"/>
    <w:rsid w:val="00167AAD"/>
    <w:rsid w:val="00173397"/>
    <w:rsid w:val="00173C7C"/>
    <w:rsid w:val="00191E9F"/>
    <w:rsid w:val="001A2C65"/>
    <w:rsid w:val="001C2C15"/>
    <w:rsid w:val="001C62DA"/>
    <w:rsid w:val="001C6B41"/>
    <w:rsid w:val="001D7DC9"/>
    <w:rsid w:val="001E35FB"/>
    <w:rsid w:val="001E4C75"/>
    <w:rsid w:val="001F1356"/>
    <w:rsid w:val="001F5183"/>
    <w:rsid w:val="001F5564"/>
    <w:rsid w:val="002055F6"/>
    <w:rsid w:val="002212D8"/>
    <w:rsid w:val="0022177E"/>
    <w:rsid w:val="002375C5"/>
    <w:rsid w:val="00255313"/>
    <w:rsid w:val="00256AC2"/>
    <w:rsid w:val="00270DF5"/>
    <w:rsid w:val="0027278D"/>
    <w:rsid w:val="00273BF3"/>
    <w:rsid w:val="00276961"/>
    <w:rsid w:val="00292F01"/>
    <w:rsid w:val="002949D9"/>
    <w:rsid w:val="002A530C"/>
    <w:rsid w:val="002A56AB"/>
    <w:rsid w:val="002B779E"/>
    <w:rsid w:val="002C0651"/>
    <w:rsid w:val="002C349E"/>
    <w:rsid w:val="002D1F56"/>
    <w:rsid w:val="002E075E"/>
    <w:rsid w:val="002E16A8"/>
    <w:rsid w:val="002E6430"/>
    <w:rsid w:val="00303E8B"/>
    <w:rsid w:val="00310703"/>
    <w:rsid w:val="003115E3"/>
    <w:rsid w:val="00323BD4"/>
    <w:rsid w:val="003424A9"/>
    <w:rsid w:val="00353544"/>
    <w:rsid w:val="00360249"/>
    <w:rsid w:val="00361A90"/>
    <w:rsid w:val="003641F1"/>
    <w:rsid w:val="00373792"/>
    <w:rsid w:val="003A04C6"/>
    <w:rsid w:val="003A399F"/>
    <w:rsid w:val="003A53B2"/>
    <w:rsid w:val="003A70EA"/>
    <w:rsid w:val="003B2BC3"/>
    <w:rsid w:val="003C23D9"/>
    <w:rsid w:val="003D33C8"/>
    <w:rsid w:val="003E4252"/>
    <w:rsid w:val="003E66F4"/>
    <w:rsid w:val="003F6571"/>
    <w:rsid w:val="003F68E0"/>
    <w:rsid w:val="003F6B3E"/>
    <w:rsid w:val="00401E44"/>
    <w:rsid w:val="004046E4"/>
    <w:rsid w:val="004071C1"/>
    <w:rsid w:val="00412533"/>
    <w:rsid w:val="00415F8F"/>
    <w:rsid w:val="0042102F"/>
    <w:rsid w:val="004232B8"/>
    <w:rsid w:val="00424680"/>
    <w:rsid w:val="00443E31"/>
    <w:rsid w:val="00446395"/>
    <w:rsid w:val="004475B4"/>
    <w:rsid w:val="00455F8B"/>
    <w:rsid w:val="00457211"/>
    <w:rsid w:val="00462C46"/>
    <w:rsid w:val="00471D6A"/>
    <w:rsid w:val="00475A38"/>
    <w:rsid w:val="00481B47"/>
    <w:rsid w:val="004A0341"/>
    <w:rsid w:val="004A56BA"/>
    <w:rsid w:val="004A7AD2"/>
    <w:rsid w:val="004B1FF9"/>
    <w:rsid w:val="004D04F5"/>
    <w:rsid w:val="004D3C37"/>
    <w:rsid w:val="004D7A53"/>
    <w:rsid w:val="004E55A6"/>
    <w:rsid w:val="004F072D"/>
    <w:rsid w:val="004F0B99"/>
    <w:rsid w:val="00502C14"/>
    <w:rsid w:val="00514571"/>
    <w:rsid w:val="00517BF8"/>
    <w:rsid w:val="0052228D"/>
    <w:rsid w:val="0052401D"/>
    <w:rsid w:val="00530356"/>
    <w:rsid w:val="00530DA6"/>
    <w:rsid w:val="00533451"/>
    <w:rsid w:val="00546DB6"/>
    <w:rsid w:val="00556119"/>
    <w:rsid w:val="005615AA"/>
    <w:rsid w:val="00562A80"/>
    <w:rsid w:val="00587E73"/>
    <w:rsid w:val="00593DEE"/>
    <w:rsid w:val="005A1B03"/>
    <w:rsid w:val="005E18E9"/>
    <w:rsid w:val="00631587"/>
    <w:rsid w:val="00632BBF"/>
    <w:rsid w:val="0064699F"/>
    <w:rsid w:val="00647792"/>
    <w:rsid w:val="006560A7"/>
    <w:rsid w:val="0066436F"/>
    <w:rsid w:val="00672E9F"/>
    <w:rsid w:val="00674A53"/>
    <w:rsid w:val="00675312"/>
    <w:rsid w:val="0068729D"/>
    <w:rsid w:val="00690E1D"/>
    <w:rsid w:val="0069569A"/>
    <w:rsid w:val="006A2EC5"/>
    <w:rsid w:val="006A3D35"/>
    <w:rsid w:val="006A678C"/>
    <w:rsid w:val="006C103F"/>
    <w:rsid w:val="006D5717"/>
    <w:rsid w:val="006D7C03"/>
    <w:rsid w:val="007241AB"/>
    <w:rsid w:val="00732CD6"/>
    <w:rsid w:val="00740243"/>
    <w:rsid w:val="00766965"/>
    <w:rsid w:val="0076716A"/>
    <w:rsid w:val="007735F1"/>
    <w:rsid w:val="00791FA5"/>
    <w:rsid w:val="007936D7"/>
    <w:rsid w:val="00793A59"/>
    <w:rsid w:val="007A38AB"/>
    <w:rsid w:val="007C4015"/>
    <w:rsid w:val="007C79D8"/>
    <w:rsid w:val="007D2019"/>
    <w:rsid w:val="007D55C9"/>
    <w:rsid w:val="007E06D7"/>
    <w:rsid w:val="007E0F58"/>
    <w:rsid w:val="007E5021"/>
    <w:rsid w:val="00804F39"/>
    <w:rsid w:val="00814E12"/>
    <w:rsid w:val="00817424"/>
    <w:rsid w:val="008209A0"/>
    <w:rsid w:val="00841D72"/>
    <w:rsid w:val="00847236"/>
    <w:rsid w:val="0085469A"/>
    <w:rsid w:val="0087436B"/>
    <w:rsid w:val="00876493"/>
    <w:rsid w:val="008877DC"/>
    <w:rsid w:val="00895234"/>
    <w:rsid w:val="00895D69"/>
    <w:rsid w:val="008A0CF6"/>
    <w:rsid w:val="008A4116"/>
    <w:rsid w:val="008C1265"/>
    <w:rsid w:val="008C13FD"/>
    <w:rsid w:val="008D1BF4"/>
    <w:rsid w:val="008D2524"/>
    <w:rsid w:val="008D582D"/>
    <w:rsid w:val="008D785E"/>
    <w:rsid w:val="008E5E48"/>
    <w:rsid w:val="008E687E"/>
    <w:rsid w:val="008E7BCE"/>
    <w:rsid w:val="00900E9E"/>
    <w:rsid w:val="00902970"/>
    <w:rsid w:val="00902A6A"/>
    <w:rsid w:val="009064C5"/>
    <w:rsid w:val="009260FB"/>
    <w:rsid w:val="009274D0"/>
    <w:rsid w:val="00932B14"/>
    <w:rsid w:val="0093351E"/>
    <w:rsid w:val="009409D5"/>
    <w:rsid w:val="009434DE"/>
    <w:rsid w:val="009443AD"/>
    <w:rsid w:val="0095001C"/>
    <w:rsid w:val="009503A9"/>
    <w:rsid w:val="00957767"/>
    <w:rsid w:val="00960725"/>
    <w:rsid w:val="009640EA"/>
    <w:rsid w:val="00967BB8"/>
    <w:rsid w:val="00967DE4"/>
    <w:rsid w:val="00971051"/>
    <w:rsid w:val="00977C02"/>
    <w:rsid w:val="00980BC0"/>
    <w:rsid w:val="009835C6"/>
    <w:rsid w:val="00984663"/>
    <w:rsid w:val="00985847"/>
    <w:rsid w:val="00986C62"/>
    <w:rsid w:val="009A0E5C"/>
    <w:rsid w:val="009A6A31"/>
    <w:rsid w:val="009B00EE"/>
    <w:rsid w:val="009B3479"/>
    <w:rsid w:val="009B3638"/>
    <w:rsid w:val="009B5398"/>
    <w:rsid w:val="009B7D5A"/>
    <w:rsid w:val="009C6A2D"/>
    <w:rsid w:val="009D4EA3"/>
    <w:rsid w:val="009D6672"/>
    <w:rsid w:val="009E22EA"/>
    <w:rsid w:val="009E417E"/>
    <w:rsid w:val="009E4B65"/>
    <w:rsid w:val="009E71DF"/>
    <w:rsid w:val="00A12C5F"/>
    <w:rsid w:val="00A1344A"/>
    <w:rsid w:val="00A22CCB"/>
    <w:rsid w:val="00A26AC4"/>
    <w:rsid w:val="00A27F72"/>
    <w:rsid w:val="00A54878"/>
    <w:rsid w:val="00A62BCB"/>
    <w:rsid w:val="00A73A6F"/>
    <w:rsid w:val="00A80D64"/>
    <w:rsid w:val="00A82232"/>
    <w:rsid w:val="00A910B8"/>
    <w:rsid w:val="00A94F80"/>
    <w:rsid w:val="00AA21B9"/>
    <w:rsid w:val="00AA24CC"/>
    <w:rsid w:val="00AA57B0"/>
    <w:rsid w:val="00AA6248"/>
    <w:rsid w:val="00AA66F7"/>
    <w:rsid w:val="00AA78F4"/>
    <w:rsid w:val="00AB5309"/>
    <w:rsid w:val="00AB6E41"/>
    <w:rsid w:val="00AD3D44"/>
    <w:rsid w:val="00AD642F"/>
    <w:rsid w:val="00AF48A6"/>
    <w:rsid w:val="00AF7552"/>
    <w:rsid w:val="00B05423"/>
    <w:rsid w:val="00B14133"/>
    <w:rsid w:val="00B1566E"/>
    <w:rsid w:val="00B306C9"/>
    <w:rsid w:val="00B35025"/>
    <w:rsid w:val="00B4775A"/>
    <w:rsid w:val="00B4795F"/>
    <w:rsid w:val="00B507B2"/>
    <w:rsid w:val="00B5412C"/>
    <w:rsid w:val="00B56913"/>
    <w:rsid w:val="00B71427"/>
    <w:rsid w:val="00B826E6"/>
    <w:rsid w:val="00B83423"/>
    <w:rsid w:val="00B86793"/>
    <w:rsid w:val="00B87F08"/>
    <w:rsid w:val="00B90E99"/>
    <w:rsid w:val="00BA257D"/>
    <w:rsid w:val="00BA2E54"/>
    <w:rsid w:val="00BB2316"/>
    <w:rsid w:val="00BC2DAC"/>
    <w:rsid w:val="00BC35E2"/>
    <w:rsid w:val="00BD0EB9"/>
    <w:rsid w:val="00BD1CDA"/>
    <w:rsid w:val="00BD7380"/>
    <w:rsid w:val="00C04F8B"/>
    <w:rsid w:val="00C13847"/>
    <w:rsid w:val="00C14295"/>
    <w:rsid w:val="00C2139B"/>
    <w:rsid w:val="00C27C85"/>
    <w:rsid w:val="00C27D81"/>
    <w:rsid w:val="00C5031B"/>
    <w:rsid w:val="00C50601"/>
    <w:rsid w:val="00C56B6D"/>
    <w:rsid w:val="00C6218E"/>
    <w:rsid w:val="00C71E4F"/>
    <w:rsid w:val="00C7210F"/>
    <w:rsid w:val="00C74640"/>
    <w:rsid w:val="00C774D9"/>
    <w:rsid w:val="00C820DD"/>
    <w:rsid w:val="00C847A1"/>
    <w:rsid w:val="00C93DF8"/>
    <w:rsid w:val="00CA59D1"/>
    <w:rsid w:val="00CB79D1"/>
    <w:rsid w:val="00CE0160"/>
    <w:rsid w:val="00CF722C"/>
    <w:rsid w:val="00D059FF"/>
    <w:rsid w:val="00D06F05"/>
    <w:rsid w:val="00D13CCE"/>
    <w:rsid w:val="00D13D2B"/>
    <w:rsid w:val="00D164D0"/>
    <w:rsid w:val="00D2607E"/>
    <w:rsid w:val="00D32DEB"/>
    <w:rsid w:val="00D35082"/>
    <w:rsid w:val="00D4186E"/>
    <w:rsid w:val="00D465DE"/>
    <w:rsid w:val="00D51D09"/>
    <w:rsid w:val="00D65645"/>
    <w:rsid w:val="00D70B01"/>
    <w:rsid w:val="00D770BB"/>
    <w:rsid w:val="00D86CB9"/>
    <w:rsid w:val="00D91C71"/>
    <w:rsid w:val="00DA6592"/>
    <w:rsid w:val="00DB1167"/>
    <w:rsid w:val="00DB5D5E"/>
    <w:rsid w:val="00DC22E5"/>
    <w:rsid w:val="00DD2C26"/>
    <w:rsid w:val="00DD4E16"/>
    <w:rsid w:val="00DE0B6F"/>
    <w:rsid w:val="00DE4E62"/>
    <w:rsid w:val="00DE52EA"/>
    <w:rsid w:val="00DE59B9"/>
    <w:rsid w:val="00DF7CD7"/>
    <w:rsid w:val="00E03567"/>
    <w:rsid w:val="00E053C3"/>
    <w:rsid w:val="00E05CF2"/>
    <w:rsid w:val="00E10864"/>
    <w:rsid w:val="00E10CB4"/>
    <w:rsid w:val="00E12A7C"/>
    <w:rsid w:val="00E15E70"/>
    <w:rsid w:val="00E222B4"/>
    <w:rsid w:val="00E26F0D"/>
    <w:rsid w:val="00E36FAD"/>
    <w:rsid w:val="00E43660"/>
    <w:rsid w:val="00E52DCC"/>
    <w:rsid w:val="00E65347"/>
    <w:rsid w:val="00E85606"/>
    <w:rsid w:val="00E869CE"/>
    <w:rsid w:val="00E90121"/>
    <w:rsid w:val="00EA2378"/>
    <w:rsid w:val="00EA7567"/>
    <w:rsid w:val="00EB338B"/>
    <w:rsid w:val="00EB4D1C"/>
    <w:rsid w:val="00EC0AC5"/>
    <w:rsid w:val="00ED1FF4"/>
    <w:rsid w:val="00ED3723"/>
    <w:rsid w:val="00ED3B00"/>
    <w:rsid w:val="00EE3B79"/>
    <w:rsid w:val="00EE669C"/>
    <w:rsid w:val="00EF1413"/>
    <w:rsid w:val="00EF3608"/>
    <w:rsid w:val="00EF5F2A"/>
    <w:rsid w:val="00F0731F"/>
    <w:rsid w:val="00F130BE"/>
    <w:rsid w:val="00F27CED"/>
    <w:rsid w:val="00F42830"/>
    <w:rsid w:val="00F50651"/>
    <w:rsid w:val="00F91FB4"/>
    <w:rsid w:val="00F95565"/>
    <w:rsid w:val="00F967FC"/>
    <w:rsid w:val="00FA0219"/>
    <w:rsid w:val="00FA14D8"/>
    <w:rsid w:val="00FA31B2"/>
    <w:rsid w:val="00FA4241"/>
    <w:rsid w:val="00FA6BAE"/>
    <w:rsid w:val="00FB501B"/>
    <w:rsid w:val="00FC482D"/>
    <w:rsid w:val="00FD5361"/>
    <w:rsid w:val="00FD7870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E01EDB"/>
  <w15:chartTrackingRefBased/>
  <w15:docId w15:val="{BFF3B2A8-07C8-41D4-9F95-76B46AB5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alloon Text"/>
    <w:basedOn w:val="a"/>
    <w:semiHidden/>
    <w:rsid w:val="003A3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36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E6534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DB5D5E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14">
    <w:name w:val="Обычный + 14 пт"/>
    <w:basedOn w:val="a"/>
    <w:uiPriority w:val="99"/>
    <w:rsid w:val="00EF3608"/>
    <w:pPr>
      <w:autoSpaceDE w:val="0"/>
      <w:autoSpaceDN w:val="0"/>
      <w:adjustRightInd w:val="0"/>
      <w:jc w:val="both"/>
    </w:pPr>
    <w:rPr>
      <w:b/>
      <w:bCs/>
    </w:rPr>
  </w:style>
  <w:style w:type="paragraph" w:customStyle="1" w:styleId="ConsPlusNormal">
    <w:name w:val="ConsPlusNormal"/>
    <w:rsid w:val="00E12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102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submitted">
    <w:name w:val="submitted"/>
    <w:basedOn w:val="a0"/>
    <w:rsid w:val="00A910B8"/>
  </w:style>
  <w:style w:type="character" w:customStyle="1" w:styleId="username">
    <w:name w:val="username"/>
    <w:basedOn w:val="a0"/>
    <w:rsid w:val="00A910B8"/>
  </w:style>
  <w:style w:type="paragraph" w:styleId="a7">
    <w:name w:val="Normal (Web)"/>
    <w:basedOn w:val="a"/>
    <w:uiPriority w:val="99"/>
    <w:unhideWhenUsed/>
    <w:rsid w:val="00A91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A91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1F519-0A84-4745-A90E-B5CD4B70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ТИК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Ростовцев Артём Вячеславович</cp:lastModifiedBy>
  <cp:revision>2</cp:revision>
  <cp:lastPrinted>2024-02-20T09:18:00Z</cp:lastPrinted>
  <dcterms:created xsi:type="dcterms:W3CDTF">2024-03-05T04:00:00Z</dcterms:created>
  <dcterms:modified xsi:type="dcterms:W3CDTF">2024-03-05T04:00:00Z</dcterms:modified>
</cp:coreProperties>
</file>