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BA9A1" w14:textId="77777777" w:rsidR="0012651C" w:rsidRDefault="0012651C" w:rsidP="009F35FA">
      <w:pPr>
        <w:pStyle w:val="21"/>
        <w:shd w:val="clear" w:color="auto" w:fill="auto"/>
        <w:spacing w:line="322" w:lineRule="exact"/>
        <w:ind w:right="20" w:firstLine="0"/>
        <w:jc w:val="both"/>
        <w:rPr>
          <w:sz w:val="24"/>
          <w:szCs w:val="24"/>
        </w:rPr>
      </w:pPr>
    </w:p>
    <w:p w14:paraId="62374A58" w14:textId="57123D8F" w:rsidR="0012651C" w:rsidRPr="00E12F2D" w:rsidRDefault="0012651C" w:rsidP="009F35FA">
      <w:pPr>
        <w:pStyle w:val="21"/>
        <w:shd w:val="clear" w:color="auto" w:fill="auto"/>
        <w:spacing w:line="322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Уточнение в информационное сообщение от </w:t>
      </w:r>
      <w:r w:rsidR="006166B9">
        <w:rPr>
          <w:sz w:val="24"/>
          <w:szCs w:val="24"/>
        </w:rPr>
        <w:t>12</w:t>
      </w:r>
      <w:r>
        <w:rPr>
          <w:sz w:val="24"/>
          <w:szCs w:val="24"/>
        </w:rPr>
        <w:t>.0</w:t>
      </w:r>
      <w:r w:rsidR="006166B9">
        <w:rPr>
          <w:sz w:val="24"/>
          <w:szCs w:val="24"/>
        </w:rPr>
        <w:t>5</w:t>
      </w:r>
      <w:r>
        <w:rPr>
          <w:sz w:val="24"/>
          <w:szCs w:val="24"/>
        </w:rPr>
        <w:t>.2022</w:t>
      </w:r>
      <w:r w:rsidR="006166B9" w:rsidRPr="006166B9">
        <w:t xml:space="preserve"> </w:t>
      </w:r>
      <w:r w:rsidR="006166B9" w:rsidRPr="006166B9">
        <w:rPr>
          <w:sz w:val="24"/>
          <w:szCs w:val="24"/>
        </w:rPr>
        <w:t xml:space="preserve">в абзаце Лот 2 </w:t>
      </w:r>
      <w:bookmarkStart w:id="0" w:name="_GoBack"/>
      <w:bookmarkEnd w:id="0"/>
      <w:r>
        <w:rPr>
          <w:sz w:val="24"/>
          <w:szCs w:val="24"/>
        </w:rPr>
        <w:t xml:space="preserve"> читать: </w:t>
      </w:r>
      <w:r w:rsidR="006166B9" w:rsidRPr="006166B9">
        <w:rPr>
          <w:sz w:val="24"/>
          <w:szCs w:val="24"/>
        </w:rPr>
        <w:t>земельный участок № 1 г</w:t>
      </w:r>
      <w:r w:rsidR="00956140">
        <w:rPr>
          <w:sz w:val="24"/>
          <w:szCs w:val="24"/>
        </w:rPr>
        <w:t>.</w:t>
      </w:r>
    </w:p>
    <w:sectPr w:rsidR="0012651C" w:rsidRPr="00E12F2D" w:rsidSect="00E12F2D">
      <w:pgSz w:w="11906" w:h="16838"/>
      <w:pgMar w:top="397" w:right="851" w:bottom="24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0782"/>
    <w:multiLevelType w:val="multilevel"/>
    <w:tmpl w:val="200009E2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low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A24127"/>
    <w:multiLevelType w:val="hybridMultilevel"/>
    <w:tmpl w:val="98BE57EE"/>
    <w:lvl w:ilvl="0" w:tplc="614073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9DB0B3C"/>
    <w:multiLevelType w:val="multilevel"/>
    <w:tmpl w:val="1B44571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A77956"/>
    <w:multiLevelType w:val="hybridMultilevel"/>
    <w:tmpl w:val="757A59A2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D5C90"/>
    <w:multiLevelType w:val="multilevel"/>
    <w:tmpl w:val="922298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31"/>
    <w:rsid w:val="0000577E"/>
    <w:rsid w:val="00005F5B"/>
    <w:rsid w:val="000076FD"/>
    <w:rsid w:val="00062DAF"/>
    <w:rsid w:val="0007742E"/>
    <w:rsid w:val="00123E07"/>
    <w:rsid w:val="0012651C"/>
    <w:rsid w:val="001428FD"/>
    <w:rsid w:val="00170EBA"/>
    <w:rsid w:val="0018407B"/>
    <w:rsid w:val="00216786"/>
    <w:rsid w:val="002A1E80"/>
    <w:rsid w:val="002F006B"/>
    <w:rsid w:val="002F77C9"/>
    <w:rsid w:val="003208EF"/>
    <w:rsid w:val="003263C9"/>
    <w:rsid w:val="00331F47"/>
    <w:rsid w:val="00362D37"/>
    <w:rsid w:val="00391707"/>
    <w:rsid w:val="003D3908"/>
    <w:rsid w:val="003E0B53"/>
    <w:rsid w:val="00404628"/>
    <w:rsid w:val="00411936"/>
    <w:rsid w:val="004132B3"/>
    <w:rsid w:val="004404C5"/>
    <w:rsid w:val="004722C8"/>
    <w:rsid w:val="00492A7E"/>
    <w:rsid w:val="004A5AF5"/>
    <w:rsid w:val="00505701"/>
    <w:rsid w:val="005320EC"/>
    <w:rsid w:val="00564705"/>
    <w:rsid w:val="005E3603"/>
    <w:rsid w:val="005F6AB0"/>
    <w:rsid w:val="006166B9"/>
    <w:rsid w:val="006275D2"/>
    <w:rsid w:val="00663939"/>
    <w:rsid w:val="00694D6E"/>
    <w:rsid w:val="0074676C"/>
    <w:rsid w:val="00752076"/>
    <w:rsid w:val="00752342"/>
    <w:rsid w:val="00755252"/>
    <w:rsid w:val="007C78EA"/>
    <w:rsid w:val="00810419"/>
    <w:rsid w:val="0083362F"/>
    <w:rsid w:val="00865BDA"/>
    <w:rsid w:val="008863F6"/>
    <w:rsid w:val="008B2459"/>
    <w:rsid w:val="008C6D7D"/>
    <w:rsid w:val="008C772D"/>
    <w:rsid w:val="008F38F6"/>
    <w:rsid w:val="00907656"/>
    <w:rsid w:val="00911519"/>
    <w:rsid w:val="0092129D"/>
    <w:rsid w:val="009356C5"/>
    <w:rsid w:val="00946530"/>
    <w:rsid w:val="00956140"/>
    <w:rsid w:val="0099300A"/>
    <w:rsid w:val="009D2759"/>
    <w:rsid w:val="009D75C2"/>
    <w:rsid w:val="009D7BE7"/>
    <w:rsid w:val="009F35FA"/>
    <w:rsid w:val="009F3B60"/>
    <w:rsid w:val="009F6A93"/>
    <w:rsid w:val="00A16582"/>
    <w:rsid w:val="00A35EBB"/>
    <w:rsid w:val="00A360A5"/>
    <w:rsid w:val="00A66DB5"/>
    <w:rsid w:val="00A72072"/>
    <w:rsid w:val="00A73390"/>
    <w:rsid w:val="00AC6056"/>
    <w:rsid w:val="00AD10D1"/>
    <w:rsid w:val="00AF0C21"/>
    <w:rsid w:val="00AF575D"/>
    <w:rsid w:val="00B15185"/>
    <w:rsid w:val="00B73603"/>
    <w:rsid w:val="00B840C4"/>
    <w:rsid w:val="00BB3DA7"/>
    <w:rsid w:val="00BC03F7"/>
    <w:rsid w:val="00BE7D74"/>
    <w:rsid w:val="00C16E2D"/>
    <w:rsid w:val="00C34146"/>
    <w:rsid w:val="00C40234"/>
    <w:rsid w:val="00CD1634"/>
    <w:rsid w:val="00CD3426"/>
    <w:rsid w:val="00CF39BF"/>
    <w:rsid w:val="00D03CA3"/>
    <w:rsid w:val="00D573CF"/>
    <w:rsid w:val="00DA156E"/>
    <w:rsid w:val="00DA26AA"/>
    <w:rsid w:val="00DC3770"/>
    <w:rsid w:val="00DF4F8D"/>
    <w:rsid w:val="00E07E21"/>
    <w:rsid w:val="00E12F2D"/>
    <w:rsid w:val="00E23BF9"/>
    <w:rsid w:val="00E32455"/>
    <w:rsid w:val="00E63029"/>
    <w:rsid w:val="00EC6FC4"/>
    <w:rsid w:val="00F56C31"/>
    <w:rsid w:val="00F81367"/>
    <w:rsid w:val="00FD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8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3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C77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C772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C77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8C772D"/>
    <w:rPr>
      <w:rFonts w:ascii="Times New Roman" w:eastAsia="Times New Roman" w:hAnsi="Times New Roman" w:cs="Times New Roman"/>
      <w:color w:val="000000"/>
      <w:sz w:val="24"/>
      <w:szCs w:val="28"/>
    </w:rPr>
  </w:style>
  <w:style w:type="character" w:styleId="a7">
    <w:name w:val="Hyperlink"/>
    <w:basedOn w:val="a0"/>
    <w:rsid w:val="008C772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04628"/>
    <w:pPr>
      <w:ind w:left="720"/>
      <w:contextualSpacing/>
    </w:pPr>
  </w:style>
  <w:style w:type="character" w:customStyle="1" w:styleId="a9">
    <w:name w:val="Основной текст_"/>
    <w:basedOn w:val="a0"/>
    <w:link w:val="21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4046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2">
    <w:name w:val="Заголовок №3_"/>
    <w:basedOn w:val="a0"/>
    <w:link w:val="33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Основной текст + Полужирный"/>
    <w:basedOn w:val="a9"/>
    <w:rsid w:val="004046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9"/>
    <w:rsid w:val="00404628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404628"/>
    <w:pPr>
      <w:shd w:val="clear" w:color="auto" w:fill="FFFFFF"/>
      <w:spacing w:before="240" w:after="0" w:line="317" w:lineRule="exac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Заголовок №3"/>
    <w:basedOn w:val="a"/>
    <w:link w:val="32"/>
    <w:rsid w:val="00404628"/>
    <w:pPr>
      <w:shd w:val="clear" w:color="auto" w:fill="FFFFFF"/>
      <w:spacing w:after="0" w:line="322" w:lineRule="exact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styleId="22">
    <w:name w:val="Body Text 2"/>
    <w:basedOn w:val="a"/>
    <w:link w:val="23"/>
    <w:uiPriority w:val="99"/>
    <w:semiHidden/>
    <w:unhideWhenUsed/>
    <w:rsid w:val="003208E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208EF"/>
  </w:style>
  <w:style w:type="paragraph" w:styleId="ab">
    <w:name w:val="Title"/>
    <w:basedOn w:val="a"/>
    <w:link w:val="ac"/>
    <w:qFormat/>
    <w:rsid w:val="009356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9356C5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3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C77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C772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C77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8C772D"/>
    <w:rPr>
      <w:rFonts w:ascii="Times New Roman" w:eastAsia="Times New Roman" w:hAnsi="Times New Roman" w:cs="Times New Roman"/>
      <w:color w:val="000000"/>
      <w:sz w:val="24"/>
      <w:szCs w:val="28"/>
    </w:rPr>
  </w:style>
  <w:style w:type="character" w:styleId="a7">
    <w:name w:val="Hyperlink"/>
    <w:basedOn w:val="a0"/>
    <w:rsid w:val="008C772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04628"/>
    <w:pPr>
      <w:ind w:left="720"/>
      <w:contextualSpacing/>
    </w:pPr>
  </w:style>
  <w:style w:type="character" w:customStyle="1" w:styleId="a9">
    <w:name w:val="Основной текст_"/>
    <w:basedOn w:val="a0"/>
    <w:link w:val="21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4046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2">
    <w:name w:val="Заголовок №3_"/>
    <w:basedOn w:val="a0"/>
    <w:link w:val="33"/>
    <w:rsid w:val="004046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Основной текст + Полужирный"/>
    <w:basedOn w:val="a9"/>
    <w:rsid w:val="004046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9"/>
    <w:rsid w:val="00404628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404628"/>
    <w:pPr>
      <w:shd w:val="clear" w:color="auto" w:fill="FFFFFF"/>
      <w:spacing w:before="240" w:after="0" w:line="317" w:lineRule="exac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Заголовок №3"/>
    <w:basedOn w:val="a"/>
    <w:link w:val="32"/>
    <w:rsid w:val="00404628"/>
    <w:pPr>
      <w:shd w:val="clear" w:color="auto" w:fill="FFFFFF"/>
      <w:spacing w:after="0" w:line="322" w:lineRule="exact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styleId="22">
    <w:name w:val="Body Text 2"/>
    <w:basedOn w:val="a"/>
    <w:link w:val="23"/>
    <w:uiPriority w:val="99"/>
    <w:semiHidden/>
    <w:unhideWhenUsed/>
    <w:rsid w:val="003208E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208EF"/>
  </w:style>
  <w:style w:type="paragraph" w:styleId="ab">
    <w:name w:val="Title"/>
    <w:basedOn w:val="a"/>
    <w:link w:val="ac"/>
    <w:qFormat/>
    <w:rsid w:val="009356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9356C5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Смета</dc:creator>
  <cp:lastModifiedBy>kabijakova</cp:lastModifiedBy>
  <cp:revision>3</cp:revision>
  <cp:lastPrinted>2021-11-10T08:16:00Z</cp:lastPrinted>
  <dcterms:created xsi:type="dcterms:W3CDTF">2022-05-23T04:44:00Z</dcterms:created>
  <dcterms:modified xsi:type="dcterms:W3CDTF">2022-05-23T04:46:00Z</dcterms:modified>
</cp:coreProperties>
</file>