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4AE1" w14:textId="77777777" w:rsidR="00BE6AC7" w:rsidRDefault="00BE6AC7" w:rsidP="00BE6AC7">
      <w:pPr>
        <w:pStyle w:val="FR1"/>
        <w:spacing w:before="0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Приложение</w:t>
      </w:r>
    </w:p>
    <w:p w14:paraId="36638975" w14:textId="77777777" w:rsidR="00BE6AC7" w:rsidRDefault="00BE6AC7" w:rsidP="00BE6AC7">
      <w:pPr>
        <w:pStyle w:val="FR1"/>
        <w:spacing w:before="0"/>
        <w:ind w:left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распоряжению от 06.12.2024 № 314</w:t>
      </w:r>
    </w:p>
    <w:p w14:paraId="239D20AD" w14:textId="77777777" w:rsidR="00BE6AC7" w:rsidRDefault="00BE6AC7" w:rsidP="00BE6AC7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</w:p>
    <w:p w14:paraId="5DFB5826" w14:textId="77777777" w:rsidR="00BE6AC7" w:rsidRDefault="00BE6AC7" w:rsidP="00BE6AC7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14:paraId="0E7198B4" w14:textId="77777777" w:rsidR="00BE6AC7" w:rsidRDefault="00BE6AC7" w:rsidP="00BE6AC7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проведения проверок по контролю за выполнением обязательств коллективного договора сторонами,</w:t>
      </w:r>
    </w:p>
    <w:p w14:paraId="36FBDE46" w14:textId="77777777" w:rsidR="00BE6AC7" w:rsidRPr="00FC5C9A" w:rsidRDefault="00BE6AC7" w:rsidP="00BE6AC7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его подписавшими, в организациях Ужурского района на 2025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2402"/>
        <w:gridCol w:w="2552"/>
        <w:gridCol w:w="2693"/>
        <w:gridCol w:w="1843"/>
        <w:gridCol w:w="1559"/>
        <w:gridCol w:w="1418"/>
        <w:gridCol w:w="2126"/>
      </w:tblGrid>
      <w:tr w:rsidR="00BE6AC7" w14:paraId="7B09750E" w14:textId="77777777" w:rsidTr="0035177E">
        <w:tc>
          <w:tcPr>
            <w:tcW w:w="541" w:type="dxa"/>
          </w:tcPr>
          <w:p w14:paraId="778AF5B3" w14:textId="77777777" w:rsidR="00BE6AC7" w:rsidRPr="00134E85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134E85">
              <w:rPr>
                <w:b w:val="0"/>
                <w:sz w:val="24"/>
                <w:szCs w:val="24"/>
              </w:rPr>
              <w:t>№ п/п</w:t>
            </w:r>
          </w:p>
          <w:p w14:paraId="2900BECD" w14:textId="77777777" w:rsidR="00BE6AC7" w:rsidRPr="00134E85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  <w:p w14:paraId="1CA4922C" w14:textId="77777777" w:rsidR="00BE6AC7" w:rsidRPr="00134E85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2" w:type="dxa"/>
          </w:tcPr>
          <w:p w14:paraId="70885156" w14:textId="77777777" w:rsidR="00BE6AC7" w:rsidRPr="00134E85" w:rsidRDefault="00BE6AC7" w:rsidP="0035177E">
            <w:pPr>
              <w:pStyle w:val="FR1"/>
              <w:spacing w:before="0"/>
              <w:ind w:left="0" w:hanging="17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организации, в отношении которой проводится плановая проверка</w:t>
            </w:r>
          </w:p>
        </w:tc>
        <w:tc>
          <w:tcPr>
            <w:tcW w:w="2552" w:type="dxa"/>
          </w:tcPr>
          <w:p w14:paraId="38A548A7" w14:textId="77777777" w:rsidR="00BE6AC7" w:rsidRPr="00134E85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2693" w:type="dxa"/>
          </w:tcPr>
          <w:p w14:paraId="37E1049D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Акт социального партнерства, подлежащий проверке</w:t>
            </w:r>
          </w:p>
        </w:tc>
        <w:tc>
          <w:tcPr>
            <w:tcW w:w="1843" w:type="dxa"/>
          </w:tcPr>
          <w:p w14:paraId="4E7ABB9F" w14:textId="77777777" w:rsidR="00BE6AC7" w:rsidRPr="00134E85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559" w:type="dxa"/>
          </w:tcPr>
          <w:p w14:paraId="557CB2A1" w14:textId="77777777" w:rsidR="00BE6AC7" w:rsidRPr="00134E85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418" w:type="dxa"/>
          </w:tcPr>
          <w:p w14:paraId="2BDDAB99" w14:textId="77777777" w:rsidR="00BE6AC7" w:rsidRPr="00134E85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окончания проведения плановой проверки</w:t>
            </w:r>
          </w:p>
        </w:tc>
        <w:tc>
          <w:tcPr>
            <w:tcW w:w="2126" w:type="dxa"/>
          </w:tcPr>
          <w:p w14:paraId="720CCFA4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Ф.И.О. </w:t>
            </w:r>
          </w:p>
          <w:p w14:paraId="7086B638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должность лица, уполномоченного на проверку</w:t>
            </w:r>
          </w:p>
        </w:tc>
      </w:tr>
      <w:tr w:rsidR="00BE6AC7" w14:paraId="2656B436" w14:textId="77777777" w:rsidTr="0035177E">
        <w:tc>
          <w:tcPr>
            <w:tcW w:w="541" w:type="dxa"/>
          </w:tcPr>
          <w:p w14:paraId="34DC9DE3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14:paraId="0EA1D46D" w14:textId="77777777" w:rsidR="00BE6AC7" w:rsidRPr="003429D3" w:rsidRDefault="00BE6AC7" w:rsidP="0035177E">
            <w:pPr>
              <w:jc w:val="center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МБДОУ "Ужурский детский сад №3 "Журавленок"</w:t>
            </w:r>
          </w:p>
          <w:p w14:paraId="715F0D98" w14:textId="77777777" w:rsidR="00BE6AC7" w:rsidRPr="003429D3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9982AB" w14:textId="77777777" w:rsidR="00BE6AC7" w:rsidRPr="00BF1E04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</w:tcPr>
          <w:p w14:paraId="2A36BD1A" w14:textId="77777777" w:rsidR="00BE6AC7" w:rsidRPr="00265BA2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265BA2">
              <w:rPr>
                <w:b w:val="0"/>
                <w:sz w:val="24"/>
                <w:szCs w:val="24"/>
              </w:rPr>
              <w:t>Коллективный договор</w:t>
            </w:r>
          </w:p>
          <w:p w14:paraId="11016644" w14:textId="77777777" w:rsidR="00BE6AC7" w:rsidRPr="00265BA2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265BA2">
              <w:rPr>
                <w:b w:val="0"/>
                <w:sz w:val="24"/>
                <w:szCs w:val="24"/>
              </w:rPr>
              <w:t xml:space="preserve">от </w:t>
            </w:r>
            <w:r>
              <w:rPr>
                <w:b w:val="0"/>
                <w:sz w:val="24"/>
                <w:szCs w:val="24"/>
              </w:rPr>
              <w:t>31.03</w:t>
            </w:r>
            <w:r w:rsidRPr="00265BA2">
              <w:rPr>
                <w:b w:val="0"/>
                <w:sz w:val="24"/>
                <w:szCs w:val="24"/>
              </w:rPr>
              <w:t xml:space="preserve">.2022 № 30 </w:t>
            </w:r>
          </w:p>
          <w:p w14:paraId="7DBCEDAE" w14:textId="77777777" w:rsidR="00BE6AC7" w:rsidRPr="00265BA2" w:rsidRDefault="00BE6AC7" w:rsidP="0035177E">
            <w:pPr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F72824" w14:textId="77777777" w:rsidR="00BE6AC7" w:rsidRPr="00134E85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14:paraId="4BCBD7B3" w14:textId="77777777" w:rsidR="00BE6AC7" w:rsidRPr="000033AE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0033AE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6.02.2025</w:t>
            </w:r>
          </w:p>
        </w:tc>
        <w:tc>
          <w:tcPr>
            <w:tcW w:w="1418" w:type="dxa"/>
          </w:tcPr>
          <w:p w14:paraId="661EDA12" w14:textId="77777777" w:rsidR="00BE6AC7" w:rsidRPr="000033AE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0033AE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6.02.2025</w:t>
            </w:r>
          </w:p>
        </w:tc>
        <w:tc>
          <w:tcPr>
            <w:tcW w:w="2126" w:type="dxa"/>
          </w:tcPr>
          <w:p w14:paraId="48A0E1E5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14:paraId="5F06E39C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  <w:tr w:rsidR="00BE6AC7" w14:paraId="1A130B57" w14:textId="77777777" w:rsidTr="0035177E">
        <w:tc>
          <w:tcPr>
            <w:tcW w:w="541" w:type="dxa"/>
          </w:tcPr>
          <w:p w14:paraId="674C3B9B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14:paraId="729787CA" w14:textId="77777777" w:rsidR="00BE6AC7" w:rsidRPr="003429D3" w:rsidRDefault="00BE6AC7" w:rsidP="0035177E">
            <w:pPr>
              <w:jc w:val="center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МАУК "Централизованная клубная система Ужурского района"</w:t>
            </w:r>
          </w:p>
          <w:p w14:paraId="3A415276" w14:textId="77777777" w:rsidR="00BE6AC7" w:rsidRPr="003429D3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0538EE" w14:textId="77777777" w:rsidR="00BE6AC7" w:rsidRPr="00BF1E04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</w:tcPr>
          <w:p w14:paraId="1E65E7EB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265BA2">
              <w:rPr>
                <w:b w:val="0"/>
                <w:sz w:val="24"/>
                <w:szCs w:val="24"/>
              </w:rPr>
              <w:t xml:space="preserve">Коллективный договор </w:t>
            </w:r>
          </w:p>
          <w:p w14:paraId="467ED3C0" w14:textId="77777777" w:rsidR="00BE6AC7" w:rsidRPr="00265BA2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17.11.2023 № 15</w:t>
            </w:r>
          </w:p>
          <w:p w14:paraId="0A8E3B21" w14:textId="77777777" w:rsidR="00BE6AC7" w:rsidRPr="00265BA2" w:rsidRDefault="00BE6AC7" w:rsidP="0035177E">
            <w:pPr>
              <w:jc w:val="center"/>
              <w:rPr>
                <w:iCs/>
                <w:sz w:val="16"/>
                <w:szCs w:val="16"/>
              </w:rPr>
            </w:pPr>
          </w:p>
          <w:p w14:paraId="0D7F1451" w14:textId="77777777" w:rsidR="00BE6AC7" w:rsidRPr="00265BA2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3B2B29" w14:textId="77777777" w:rsidR="00BE6AC7" w:rsidRPr="00134E85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14:paraId="7BF3A586" w14:textId="77777777" w:rsidR="00BE6AC7" w:rsidRPr="000033AE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09.04</w:t>
            </w:r>
            <w:r w:rsidRPr="000033AE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D21F985" w14:textId="77777777" w:rsidR="00BE6AC7" w:rsidRPr="000033AE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19.04</w:t>
            </w:r>
            <w:r w:rsidRPr="000033AE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B6E3643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14:paraId="3E24851A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  <w:tr w:rsidR="00BE6AC7" w14:paraId="6FD98985" w14:textId="77777777" w:rsidTr="0035177E">
        <w:tc>
          <w:tcPr>
            <w:tcW w:w="541" w:type="dxa"/>
          </w:tcPr>
          <w:p w14:paraId="67A6DABA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14:paraId="0721EE69" w14:textId="77777777" w:rsidR="00BE6AC7" w:rsidRPr="003429D3" w:rsidRDefault="00BE6AC7" w:rsidP="0035177E">
            <w:pPr>
              <w:jc w:val="center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МБОУ "</w:t>
            </w:r>
            <w:proofErr w:type="spellStart"/>
            <w:r w:rsidRPr="003429D3">
              <w:rPr>
                <w:sz w:val="24"/>
                <w:szCs w:val="24"/>
              </w:rPr>
              <w:t>Локшинская</w:t>
            </w:r>
            <w:proofErr w:type="spellEnd"/>
            <w:r w:rsidRPr="003429D3">
              <w:rPr>
                <w:sz w:val="24"/>
                <w:szCs w:val="24"/>
              </w:rPr>
              <w:t xml:space="preserve"> СОШ"</w:t>
            </w:r>
          </w:p>
          <w:p w14:paraId="3BC3E7A5" w14:textId="77777777" w:rsidR="00BE6AC7" w:rsidRPr="003429D3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9A72F1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законодательства в области социального партнерства</w:t>
            </w:r>
          </w:p>
        </w:tc>
        <w:tc>
          <w:tcPr>
            <w:tcW w:w="2693" w:type="dxa"/>
          </w:tcPr>
          <w:p w14:paraId="713864C2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265BA2">
              <w:rPr>
                <w:b w:val="0"/>
                <w:sz w:val="24"/>
                <w:szCs w:val="24"/>
              </w:rPr>
              <w:t>Коллективный договор</w:t>
            </w:r>
          </w:p>
          <w:p w14:paraId="1B7E652F" w14:textId="77777777" w:rsidR="00BE6AC7" w:rsidRPr="00265BA2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10.01.2024</w:t>
            </w:r>
            <w:r w:rsidRPr="00265BA2">
              <w:rPr>
                <w:b w:val="0"/>
                <w:sz w:val="24"/>
                <w:szCs w:val="24"/>
              </w:rPr>
              <w:t xml:space="preserve"> </w:t>
            </w:r>
          </w:p>
          <w:p w14:paraId="5AFC758B" w14:textId="77777777" w:rsidR="00BE6AC7" w:rsidRPr="00265BA2" w:rsidRDefault="00BE6AC7" w:rsidP="003517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363B8D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14:paraId="159752D6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05.11.2025</w:t>
            </w:r>
          </w:p>
        </w:tc>
        <w:tc>
          <w:tcPr>
            <w:tcW w:w="1418" w:type="dxa"/>
          </w:tcPr>
          <w:p w14:paraId="6951A193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18.11.2025</w:t>
            </w:r>
          </w:p>
        </w:tc>
        <w:tc>
          <w:tcPr>
            <w:tcW w:w="2126" w:type="dxa"/>
          </w:tcPr>
          <w:p w14:paraId="7BB06954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по труду</w:t>
            </w:r>
          </w:p>
          <w:p w14:paraId="39C5AF0E" w14:textId="77777777" w:rsidR="00BE6AC7" w:rsidRDefault="00BE6AC7" w:rsidP="0035177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Т.С.</w:t>
            </w:r>
          </w:p>
        </w:tc>
      </w:tr>
    </w:tbl>
    <w:p w14:paraId="47FEEEE5" w14:textId="77777777" w:rsidR="00F53539" w:rsidRDefault="00F53539"/>
    <w:sectPr w:rsidR="00F53539" w:rsidSect="00BE6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1A"/>
    <w:rsid w:val="001F4B1A"/>
    <w:rsid w:val="00BE6AC7"/>
    <w:rsid w:val="00F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A047-9D18-445D-A0B6-8A9A2441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E6AC7"/>
    <w:pPr>
      <w:widowControl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table" w:styleId="a3">
    <w:name w:val="Table Grid"/>
    <w:basedOn w:val="a1"/>
    <w:uiPriority w:val="59"/>
    <w:rsid w:val="00BE6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Тамара Сергеевна</dc:creator>
  <cp:keywords/>
  <dc:description/>
  <cp:lastModifiedBy>Макеева Тамара Сергеевна</cp:lastModifiedBy>
  <cp:revision>2</cp:revision>
  <dcterms:created xsi:type="dcterms:W3CDTF">2024-12-20T04:20:00Z</dcterms:created>
  <dcterms:modified xsi:type="dcterms:W3CDTF">2024-12-20T04:21:00Z</dcterms:modified>
</cp:coreProperties>
</file>